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5658"/>
      </w:tblGrid>
      <w:tr w:rsidR="00620D13" w:rsidRPr="00CE7AD5" w14:paraId="70E39DF4" w14:textId="77777777" w:rsidTr="00646286">
        <w:tc>
          <w:tcPr>
            <w:tcW w:w="3664" w:type="dxa"/>
          </w:tcPr>
          <w:p w14:paraId="7D0EBED4" w14:textId="77777777" w:rsidR="00620D13" w:rsidRPr="00CE7AD5" w:rsidRDefault="008F6A62" w:rsidP="006A16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58" w:type="dxa"/>
          </w:tcPr>
          <w:p w14:paraId="39BBB38B" w14:textId="1A8DB8CD" w:rsidR="00620D13" w:rsidRPr="00CE7AD5" w:rsidRDefault="00620D13" w:rsidP="00B77569">
            <w:pPr>
              <w:jc w:val="right"/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…………dnia……………</w:t>
            </w:r>
          </w:p>
        </w:tc>
      </w:tr>
      <w:tr w:rsidR="00620D13" w:rsidRPr="00CE7AD5" w14:paraId="28D75DA9" w14:textId="77777777" w:rsidTr="00646286">
        <w:tc>
          <w:tcPr>
            <w:tcW w:w="9322" w:type="dxa"/>
            <w:gridSpan w:val="2"/>
          </w:tcPr>
          <w:p w14:paraId="672F9E43" w14:textId="77777777" w:rsidR="00620D13" w:rsidRPr="00CE7AD5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b/>
                <w:bCs/>
                <w:sz w:val="18"/>
                <w:szCs w:val="18"/>
              </w:rPr>
              <w:t>Dane zleceniodawcy:</w:t>
            </w:r>
          </w:p>
        </w:tc>
      </w:tr>
      <w:tr w:rsidR="00620D13" w:rsidRPr="00CE7AD5" w14:paraId="481AAED8" w14:textId="77777777" w:rsidTr="00646286">
        <w:trPr>
          <w:trHeight w:val="1137"/>
        </w:trPr>
        <w:tc>
          <w:tcPr>
            <w:tcW w:w="9322" w:type="dxa"/>
            <w:gridSpan w:val="2"/>
          </w:tcPr>
          <w:p w14:paraId="6930F6C2" w14:textId="77777777" w:rsidR="00620D13" w:rsidRPr="00CE7AD5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16774C91" w14:textId="77777777" w:rsidR="00620D13" w:rsidRPr="00CE7AD5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79C11337" w14:textId="722B12C6" w:rsidR="00620D13" w:rsidRPr="00CE7AD5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……………………………………………………</w:t>
            </w:r>
            <w:r w:rsidR="00DF1170">
              <w:rPr>
                <w:sz w:val="18"/>
                <w:szCs w:val="18"/>
              </w:rPr>
              <w:t>..</w:t>
            </w:r>
            <w:r w:rsidRPr="00CE7AD5">
              <w:rPr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68455D57" w14:textId="77777777" w:rsidR="00620D13" w:rsidRPr="00CE7AD5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NIP ……………………………………</w:t>
            </w:r>
            <w:bookmarkStart w:id="0" w:name="_GoBack"/>
            <w:bookmarkEnd w:id="0"/>
            <w:r w:rsidRPr="00CE7AD5">
              <w:rPr>
                <w:sz w:val="18"/>
                <w:szCs w:val="18"/>
              </w:rPr>
              <w:t>…………………………………………………………………………………………………….</w:t>
            </w:r>
            <w:r>
              <w:rPr>
                <w:sz w:val="18"/>
                <w:szCs w:val="18"/>
              </w:rPr>
              <w:t>……………………………………</w:t>
            </w:r>
          </w:p>
        </w:tc>
      </w:tr>
      <w:tr w:rsidR="00620D13" w:rsidRPr="00CE7AD5" w14:paraId="4FF158E2" w14:textId="77777777" w:rsidTr="00646286">
        <w:trPr>
          <w:trHeight w:val="365"/>
        </w:trPr>
        <w:tc>
          <w:tcPr>
            <w:tcW w:w="9322" w:type="dxa"/>
            <w:gridSpan w:val="2"/>
          </w:tcPr>
          <w:p w14:paraId="4DCECB10" w14:textId="77777777" w:rsidR="00620D13" w:rsidRDefault="00620D13" w:rsidP="00620D13">
            <w:pPr>
              <w:rPr>
                <w:b/>
                <w:sz w:val="18"/>
                <w:szCs w:val="18"/>
              </w:rPr>
            </w:pPr>
            <w:r w:rsidRPr="00CE7AD5">
              <w:rPr>
                <w:b/>
                <w:sz w:val="18"/>
                <w:szCs w:val="18"/>
              </w:rPr>
              <w:t>Dane osoby upoważnionej do kontaktu w sprawie badań:</w:t>
            </w:r>
          </w:p>
          <w:p w14:paraId="42B25EF3" w14:textId="77777777" w:rsidR="003324A4" w:rsidRPr="00CE7AD5" w:rsidRDefault="003324A4" w:rsidP="00620D13">
            <w:pPr>
              <w:rPr>
                <w:b/>
                <w:sz w:val="18"/>
                <w:szCs w:val="18"/>
              </w:rPr>
            </w:pPr>
          </w:p>
        </w:tc>
      </w:tr>
      <w:tr w:rsidR="00620D13" w:rsidRPr="00CE7AD5" w14:paraId="345F6431" w14:textId="77777777" w:rsidTr="00646286">
        <w:trPr>
          <w:trHeight w:val="1079"/>
        </w:trPr>
        <w:tc>
          <w:tcPr>
            <w:tcW w:w="9322" w:type="dxa"/>
            <w:gridSpan w:val="2"/>
          </w:tcPr>
          <w:p w14:paraId="78EBB050" w14:textId="77777777" w:rsidR="00620D13" w:rsidRPr="00CE7AD5" w:rsidRDefault="00620D13" w:rsidP="00620D13">
            <w:pPr>
              <w:spacing w:line="360" w:lineRule="auto"/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imię i nazwisko…………………………………………………………………………………………………………………………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04D7E194" w14:textId="77777777" w:rsidR="00620D13" w:rsidRPr="00CE7AD5" w:rsidRDefault="00620D13" w:rsidP="00620D13">
            <w:pPr>
              <w:spacing w:line="360" w:lineRule="auto"/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tel………………………………………………………………………………………………..............................................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6D65BB31" w14:textId="77777777" w:rsidR="00620D13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e-mail………………………………………………………………………………………………………………………………………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0E8337EB" w14:textId="77777777" w:rsidR="00EE2C4F" w:rsidRDefault="00EE2C4F" w:rsidP="00620D13">
            <w:pPr>
              <w:rPr>
                <w:sz w:val="18"/>
                <w:szCs w:val="18"/>
              </w:rPr>
            </w:pPr>
          </w:p>
          <w:p w14:paraId="72CB3E62" w14:textId="5B04F8BA" w:rsidR="00EE2C4F" w:rsidRDefault="00EE2C4F" w:rsidP="00EE2C4F">
            <w:pPr>
              <w:rPr>
                <w:b/>
                <w:sz w:val="18"/>
                <w:szCs w:val="18"/>
              </w:rPr>
            </w:pPr>
            <w:r w:rsidRPr="000F3416">
              <w:rPr>
                <w:b/>
                <w:sz w:val="18"/>
                <w:szCs w:val="18"/>
              </w:rPr>
              <w:t>Dane osoby upoważnionej do odbioru wyników raportu z badań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F3416">
              <w:rPr>
                <w:i/>
                <w:sz w:val="16"/>
                <w:szCs w:val="18"/>
              </w:rPr>
              <w:t>(podać, jeśli inne niż kontaktow</w:t>
            </w:r>
            <w:r w:rsidRPr="000F3416">
              <w:rPr>
                <w:i/>
                <w:sz w:val="16"/>
                <w:szCs w:val="16"/>
              </w:rPr>
              <w:t>e)</w:t>
            </w:r>
            <w:r w:rsidRPr="000F3416">
              <w:rPr>
                <w:b/>
                <w:sz w:val="18"/>
                <w:szCs w:val="16"/>
              </w:rPr>
              <w:t>:</w:t>
            </w:r>
            <w:r w:rsidRPr="000F3416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br/>
            </w:r>
          </w:p>
          <w:p w14:paraId="7A2531E8" w14:textId="77777777" w:rsidR="00EE2C4F" w:rsidRPr="00CE7AD5" w:rsidRDefault="00EE2C4F" w:rsidP="00EE2C4F">
            <w:pPr>
              <w:spacing w:line="360" w:lineRule="auto"/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imię i nazwisko…………………………………………………………………………………………………………………………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7FF8784E" w14:textId="77777777" w:rsidR="00EE2C4F" w:rsidRPr="00CE7AD5" w:rsidRDefault="00EE2C4F" w:rsidP="00EE2C4F">
            <w:pPr>
              <w:spacing w:line="360" w:lineRule="auto"/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tel………………………………………………………………………………………………..............................................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68F5AF9F" w14:textId="25443924" w:rsidR="00EE2C4F" w:rsidRPr="00CE7AD5" w:rsidRDefault="00EE2C4F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e-mail………………………………………………………………………………………………………………………………………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</w:tc>
      </w:tr>
      <w:tr w:rsidR="00620D13" w:rsidRPr="00CE7AD5" w14:paraId="18DC71DB" w14:textId="77777777" w:rsidTr="00646286">
        <w:tc>
          <w:tcPr>
            <w:tcW w:w="9322" w:type="dxa"/>
            <w:gridSpan w:val="2"/>
          </w:tcPr>
          <w:p w14:paraId="5ED9F7AD" w14:textId="77777777" w:rsidR="009E096C" w:rsidRDefault="009E096C" w:rsidP="00620D13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4A938830" w14:textId="32DF13D7" w:rsidR="00620D13" w:rsidRPr="00CE7AD5" w:rsidRDefault="00620D13" w:rsidP="00620D13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 w:rsidRPr="00CE7AD5">
              <w:rPr>
                <w:b/>
                <w:bCs/>
                <w:color w:val="000000"/>
                <w:sz w:val="18"/>
                <w:szCs w:val="18"/>
              </w:rPr>
              <w:t>Zlecam wykonanie badań załączonej próbki / próbek</w:t>
            </w:r>
            <w:r w:rsidR="003324A4">
              <w:rPr>
                <w:b/>
                <w:bCs/>
                <w:color w:val="000000"/>
                <w:sz w:val="18"/>
                <w:szCs w:val="18"/>
              </w:rPr>
              <w:t>:</w:t>
            </w:r>
            <w:r w:rsidRPr="00CE7AD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E7AD5">
              <w:rPr>
                <w:color w:val="000000"/>
                <w:sz w:val="18"/>
                <w:szCs w:val="18"/>
              </w:rPr>
              <w:t>(</w:t>
            </w:r>
            <w:r w:rsidRPr="00CE7AD5">
              <w:rPr>
                <w:bCs/>
                <w:i/>
                <w:iCs/>
                <w:color w:val="000000"/>
                <w:sz w:val="16"/>
                <w:szCs w:val="16"/>
              </w:rPr>
              <w:t>Nazwa i opis badanej próbki</w:t>
            </w:r>
            <w:r w:rsidR="004B4E76">
              <w:rPr>
                <w:bCs/>
                <w:i/>
                <w:iCs/>
                <w:color w:val="000000"/>
                <w:sz w:val="16"/>
                <w:szCs w:val="16"/>
              </w:rPr>
              <w:t>*</w:t>
            </w:r>
            <w:r w:rsidRPr="00CE7AD5">
              <w:rPr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620D13" w:rsidRPr="00CE7AD5" w14:paraId="552000A7" w14:textId="77777777" w:rsidTr="00646286">
        <w:trPr>
          <w:trHeight w:val="603"/>
        </w:trPr>
        <w:tc>
          <w:tcPr>
            <w:tcW w:w="9322" w:type="dxa"/>
            <w:gridSpan w:val="2"/>
          </w:tcPr>
          <w:p w14:paraId="5C089EEC" w14:textId="77777777" w:rsidR="00620D13" w:rsidRPr="00CE7AD5" w:rsidRDefault="00620D13" w:rsidP="00620D13">
            <w:pPr>
              <w:rPr>
                <w:bCs/>
                <w:color w:val="000000"/>
                <w:sz w:val="18"/>
                <w:szCs w:val="18"/>
              </w:rPr>
            </w:pPr>
            <w:r w:rsidRPr="00CE7AD5">
              <w:rPr>
                <w:bCs/>
                <w:color w:val="00000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51C59EB2" w14:textId="77777777" w:rsidR="00620D13" w:rsidRPr="00CE7AD5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  <w:p w14:paraId="25660023" w14:textId="77777777" w:rsidR="00620D13" w:rsidRPr="00CE7AD5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……………………………………</w:t>
            </w:r>
          </w:p>
        </w:tc>
      </w:tr>
      <w:tr w:rsidR="00620D13" w:rsidRPr="00CE7AD5" w14:paraId="1F948D8D" w14:textId="77777777" w:rsidTr="008640A0">
        <w:trPr>
          <w:trHeight w:val="1420"/>
        </w:trPr>
        <w:tc>
          <w:tcPr>
            <w:tcW w:w="9322" w:type="dxa"/>
            <w:gridSpan w:val="2"/>
          </w:tcPr>
          <w:p w14:paraId="6AFF9A56" w14:textId="77777777" w:rsidR="009E096C" w:rsidRDefault="009E096C" w:rsidP="00620D13">
            <w:pPr>
              <w:rPr>
                <w:b/>
                <w:color w:val="000000"/>
                <w:sz w:val="18"/>
                <w:szCs w:val="18"/>
              </w:rPr>
            </w:pPr>
          </w:p>
          <w:p w14:paraId="47C5DA83" w14:textId="77777777" w:rsidR="00620D13" w:rsidRPr="00CE7AD5" w:rsidRDefault="00620D13" w:rsidP="00620D13">
            <w:pPr>
              <w:rPr>
                <w:i/>
                <w:iCs/>
                <w:sz w:val="18"/>
                <w:szCs w:val="18"/>
              </w:rPr>
            </w:pPr>
            <w:r w:rsidRPr="00CE7AD5">
              <w:rPr>
                <w:b/>
                <w:color w:val="000000"/>
                <w:sz w:val="18"/>
                <w:szCs w:val="18"/>
              </w:rPr>
              <w:t>Zakres badań</w:t>
            </w:r>
            <w:r w:rsidRPr="00CE7AD5">
              <w:rPr>
                <w:color w:val="000000"/>
                <w:sz w:val="18"/>
                <w:szCs w:val="18"/>
              </w:rPr>
              <w:t xml:space="preserve">: </w:t>
            </w:r>
            <w:r w:rsidRPr="00CE7AD5">
              <w:rPr>
                <w:i/>
                <w:sz w:val="16"/>
                <w:szCs w:val="16"/>
              </w:rPr>
              <w:t>(wskaźniki/</w:t>
            </w:r>
            <w:r w:rsidRPr="00CE7AD5">
              <w:rPr>
                <w:i/>
                <w:iCs/>
                <w:sz w:val="16"/>
                <w:szCs w:val="16"/>
              </w:rPr>
              <w:t xml:space="preserve"> normy lub procedury badawcze wg których mają być wykonane badania</w:t>
            </w:r>
            <w:r w:rsidRPr="00CE7AD5">
              <w:rPr>
                <w:i/>
                <w:iCs/>
                <w:sz w:val="18"/>
                <w:szCs w:val="18"/>
              </w:rPr>
              <w:t>)</w:t>
            </w:r>
          </w:p>
          <w:p w14:paraId="0C5CB73F" w14:textId="77777777" w:rsidR="00620D13" w:rsidRPr="00CE7AD5" w:rsidRDefault="00620D13" w:rsidP="00620D13">
            <w:pPr>
              <w:rPr>
                <w:i/>
                <w:iCs/>
                <w:sz w:val="18"/>
                <w:szCs w:val="18"/>
              </w:rPr>
            </w:pPr>
          </w:p>
          <w:p w14:paraId="4C4983B6" w14:textId="7D44EF4A" w:rsidR="009E096C" w:rsidRDefault="009E096C" w:rsidP="00FA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55DEE5E6" w14:textId="1745DA4F" w:rsidR="009E096C" w:rsidRDefault="009E096C" w:rsidP="00FA5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14:paraId="50B3DF91" w14:textId="3D4A16E2" w:rsidR="00620D13" w:rsidRPr="00CE7AD5" w:rsidRDefault="00620D13" w:rsidP="00FA539B">
            <w:pPr>
              <w:rPr>
                <w:sz w:val="18"/>
                <w:szCs w:val="18"/>
              </w:rPr>
            </w:pPr>
            <w:r w:rsidRPr="00CE7AD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…………………………………</w:t>
            </w:r>
            <w:r w:rsidR="008640A0">
              <w:rPr>
                <w:sz w:val="18"/>
                <w:szCs w:val="18"/>
              </w:rPr>
              <w:t>….</w:t>
            </w:r>
          </w:p>
        </w:tc>
      </w:tr>
      <w:tr w:rsidR="00620D13" w:rsidRPr="00CE7AD5" w14:paraId="2A42F40F" w14:textId="77777777" w:rsidTr="00646286">
        <w:trPr>
          <w:trHeight w:val="362"/>
        </w:trPr>
        <w:tc>
          <w:tcPr>
            <w:tcW w:w="9322" w:type="dxa"/>
            <w:gridSpan w:val="2"/>
          </w:tcPr>
          <w:p w14:paraId="193F279F" w14:textId="6223B69B" w:rsidR="00620D13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b/>
                <w:color w:val="000000"/>
                <w:sz w:val="18"/>
                <w:szCs w:val="18"/>
              </w:rPr>
              <w:t>Fotodokume</w:t>
            </w:r>
            <w:r>
              <w:rPr>
                <w:b/>
                <w:color w:val="000000"/>
                <w:sz w:val="18"/>
                <w:szCs w:val="18"/>
              </w:rPr>
              <w:t>n</w:t>
            </w:r>
            <w:r w:rsidRPr="00CE7AD5">
              <w:rPr>
                <w:b/>
                <w:color w:val="000000"/>
                <w:sz w:val="18"/>
                <w:szCs w:val="18"/>
              </w:rPr>
              <w:t>tacja</w:t>
            </w:r>
            <w:r w:rsidR="005F54E4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5F54E4">
              <w:rPr>
                <w:i/>
                <w:color w:val="000000"/>
                <w:sz w:val="16"/>
                <w:szCs w:val="16"/>
              </w:rPr>
              <w:t>(po uzgodnieniu, nie dotyczy wszystkich badań)</w:t>
            </w:r>
            <w:r w:rsidRPr="00CE7AD5"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CE7AD5">
              <w:rPr>
                <w:sz w:val="18"/>
                <w:szCs w:val="18"/>
              </w:rPr>
              <w:t>TAK/NIE*</w:t>
            </w:r>
            <w:r w:rsidR="004B4E76">
              <w:rPr>
                <w:sz w:val="18"/>
                <w:szCs w:val="18"/>
              </w:rPr>
              <w:t>*</w:t>
            </w:r>
          </w:p>
          <w:p w14:paraId="0F214F99" w14:textId="2C7EE142" w:rsidR="008B4043" w:rsidRDefault="008B4043" w:rsidP="00620D13">
            <w:pPr>
              <w:rPr>
                <w:sz w:val="18"/>
                <w:szCs w:val="18"/>
              </w:rPr>
            </w:pPr>
            <w:r w:rsidRPr="008B4043">
              <w:rPr>
                <w:b/>
                <w:bCs/>
                <w:sz w:val="18"/>
                <w:szCs w:val="18"/>
              </w:rPr>
              <w:t>Niepewność pomiaru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(po uzgodnieniu, nie dotyczy wszystkich badań)</w:t>
            </w:r>
            <w:r w:rsidRPr="00CE7AD5">
              <w:rPr>
                <w:b/>
                <w:color w:val="000000"/>
                <w:sz w:val="18"/>
                <w:szCs w:val="18"/>
              </w:rPr>
              <w:t xml:space="preserve">: </w:t>
            </w:r>
            <w:r w:rsidRPr="00CE7AD5">
              <w:rPr>
                <w:sz w:val="18"/>
                <w:szCs w:val="18"/>
              </w:rPr>
              <w:t>TAK/NIE*</w:t>
            </w:r>
            <w:r>
              <w:rPr>
                <w:sz w:val="18"/>
                <w:szCs w:val="18"/>
              </w:rPr>
              <w:t>*</w:t>
            </w:r>
          </w:p>
          <w:p w14:paraId="28228A82" w14:textId="5755B303" w:rsidR="004B4E76" w:rsidRDefault="004B4E76" w:rsidP="00620D13">
            <w:pPr>
              <w:rPr>
                <w:sz w:val="18"/>
                <w:szCs w:val="18"/>
              </w:rPr>
            </w:pPr>
            <w:r w:rsidRPr="004B4E76">
              <w:rPr>
                <w:b/>
                <w:bCs/>
                <w:sz w:val="18"/>
                <w:szCs w:val="18"/>
              </w:rPr>
              <w:t>Stwierdzenie zgodności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B4E76">
              <w:rPr>
                <w:sz w:val="16"/>
                <w:szCs w:val="16"/>
              </w:rPr>
              <w:t>(</w:t>
            </w:r>
            <w:r w:rsidRPr="004B4E76">
              <w:rPr>
                <w:i/>
                <w:iCs/>
                <w:sz w:val="16"/>
                <w:szCs w:val="16"/>
              </w:rPr>
              <w:t>na podstawie dokumentów dostarczonych przez klienta</w:t>
            </w:r>
            <w:r w:rsidR="004C4DCF">
              <w:rPr>
                <w:i/>
                <w:iCs/>
                <w:sz w:val="16"/>
                <w:szCs w:val="16"/>
              </w:rPr>
              <w:t>, w tym specyfikacja, rozporządzenie, inny dokument</w:t>
            </w:r>
            <w:r w:rsidRPr="004B4E76">
              <w:rPr>
                <w:sz w:val="16"/>
                <w:szCs w:val="16"/>
              </w:rPr>
              <w:t xml:space="preserve">): </w:t>
            </w:r>
            <w:r>
              <w:rPr>
                <w:sz w:val="18"/>
                <w:szCs w:val="18"/>
              </w:rPr>
              <w:t>TAK/N</w:t>
            </w:r>
            <w:r w:rsidR="009364FD">
              <w:rPr>
                <w:sz w:val="18"/>
                <w:szCs w:val="18"/>
              </w:rPr>
              <w:t xml:space="preserve">IE**: </w:t>
            </w:r>
          </w:p>
          <w:p w14:paraId="5D612084" w14:textId="1C7BC98C" w:rsidR="009364FD" w:rsidRPr="009364FD" w:rsidRDefault="009364FD" w:rsidP="009364F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364FD">
              <w:rPr>
                <w:sz w:val="18"/>
                <w:szCs w:val="18"/>
              </w:rPr>
              <w:t>metodą prostej akceptacji</w:t>
            </w:r>
            <w:r w:rsidR="0070152B">
              <w:rPr>
                <w:sz w:val="18"/>
                <w:szCs w:val="18"/>
              </w:rPr>
              <w:t xml:space="preserve"> </w:t>
            </w:r>
            <w:r w:rsidR="0070152B" w:rsidRPr="0070152B">
              <w:rPr>
                <w:sz w:val="18"/>
                <w:szCs w:val="18"/>
              </w:rPr>
              <w:t>(</w:t>
            </w:r>
            <w:r w:rsidR="0070152B" w:rsidRPr="0070152B">
              <w:rPr>
                <w:i/>
                <w:iCs/>
                <w:sz w:val="18"/>
                <w:szCs w:val="18"/>
              </w:rPr>
              <w:t>ILAC-G8:09/2019</w:t>
            </w:r>
            <w:r w:rsidR="0070152B" w:rsidRPr="0070152B">
              <w:rPr>
                <w:sz w:val="18"/>
                <w:szCs w:val="18"/>
              </w:rPr>
              <w:t>)</w:t>
            </w:r>
          </w:p>
          <w:p w14:paraId="32859E72" w14:textId="678150C7" w:rsidR="009364FD" w:rsidRDefault="009364FD" w:rsidP="009364F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metodą </w:t>
            </w:r>
            <w:r w:rsidRPr="009364FD">
              <w:rPr>
                <w:sz w:val="18"/>
                <w:szCs w:val="18"/>
              </w:rPr>
              <w:t>akceptacji warunkowej z uwzględnieniem pasma ochronnego</w:t>
            </w:r>
            <w:r w:rsidR="0070152B">
              <w:rPr>
                <w:sz w:val="18"/>
                <w:szCs w:val="18"/>
              </w:rPr>
              <w:t xml:space="preserve"> </w:t>
            </w:r>
            <w:r w:rsidR="0070152B" w:rsidRPr="0070152B">
              <w:rPr>
                <w:sz w:val="18"/>
                <w:szCs w:val="18"/>
              </w:rPr>
              <w:t>(</w:t>
            </w:r>
            <w:r w:rsidR="0070152B" w:rsidRPr="0070152B">
              <w:rPr>
                <w:i/>
                <w:iCs/>
                <w:sz w:val="18"/>
                <w:szCs w:val="18"/>
              </w:rPr>
              <w:t>ILAC-G8:09/2019</w:t>
            </w:r>
            <w:r w:rsidR="0070152B" w:rsidRPr="0070152B">
              <w:rPr>
                <w:sz w:val="18"/>
                <w:szCs w:val="18"/>
              </w:rPr>
              <w:t>)</w:t>
            </w:r>
          </w:p>
          <w:p w14:paraId="210725D4" w14:textId="33EFCE3A" w:rsidR="0070152B" w:rsidRPr="009364FD" w:rsidRDefault="0070152B" w:rsidP="009364FD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zgodnie z zasadą opisaną przez zleceniodawcę</w:t>
            </w:r>
          </w:p>
        </w:tc>
      </w:tr>
      <w:tr w:rsidR="00620D13" w:rsidRPr="00CE7AD5" w14:paraId="528A3963" w14:textId="77777777" w:rsidTr="00646286">
        <w:trPr>
          <w:trHeight w:val="362"/>
        </w:trPr>
        <w:tc>
          <w:tcPr>
            <w:tcW w:w="9322" w:type="dxa"/>
            <w:gridSpan w:val="2"/>
          </w:tcPr>
          <w:p w14:paraId="6599A635" w14:textId="2579A13B" w:rsidR="00620D13" w:rsidRPr="00CE7AD5" w:rsidRDefault="00EE2C4F" w:rsidP="00620D13">
            <w:pPr>
              <w:rPr>
                <w:b/>
                <w:color w:val="000000"/>
                <w:sz w:val="18"/>
                <w:szCs w:val="18"/>
              </w:rPr>
            </w:pPr>
            <w:r w:rsidRPr="00CE7AD5">
              <w:rPr>
                <w:b/>
                <w:color w:val="000000"/>
                <w:sz w:val="18"/>
                <w:szCs w:val="18"/>
              </w:rPr>
              <w:t>Raport w języku angielskim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F3416">
              <w:rPr>
                <w:i/>
                <w:color w:val="000000"/>
                <w:sz w:val="16"/>
                <w:szCs w:val="18"/>
              </w:rPr>
              <w:t>(dodatkowa opłata 150 zł)</w:t>
            </w:r>
            <w:r w:rsidRPr="000F3416">
              <w:rPr>
                <w:bCs/>
                <w:i/>
                <w:color w:val="000000"/>
                <w:sz w:val="16"/>
                <w:szCs w:val="18"/>
              </w:rPr>
              <w:t xml:space="preserve">: </w:t>
            </w:r>
            <w:r w:rsidRPr="00CE7AD5">
              <w:rPr>
                <w:bCs/>
                <w:color w:val="000000"/>
                <w:sz w:val="18"/>
                <w:szCs w:val="18"/>
              </w:rPr>
              <w:t>TAK/NIE*</w:t>
            </w:r>
            <w:r w:rsidR="004B4E76">
              <w:rPr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620D13" w:rsidRPr="00CE7AD5" w14:paraId="723D3F97" w14:textId="77777777" w:rsidTr="00646286">
        <w:tc>
          <w:tcPr>
            <w:tcW w:w="9322" w:type="dxa"/>
            <w:gridSpan w:val="2"/>
          </w:tcPr>
          <w:p w14:paraId="1BC867A7" w14:textId="11FF6BA3" w:rsidR="00620D13" w:rsidRPr="00CE7AD5" w:rsidRDefault="00EE2C4F" w:rsidP="009E096C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Uzgodniony t</w:t>
            </w:r>
            <w:r w:rsidR="00620D13" w:rsidRPr="00CE7AD5">
              <w:rPr>
                <w:b/>
                <w:bCs/>
                <w:sz w:val="18"/>
                <w:szCs w:val="18"/>
              </w:rPr>
              <w:t>ermin realizacji badań</w:t>
            </w:r>
            <w:r w:rsidR="003324A4">
              <w:rPr>
                <w:b/>
                <w:bCs/>
                <w:sz w:val="18"/>
                <w:szCs w:val="18"/>
              </w:rPr>
              <w:t>:</w:t>
            </w:r>
            <w:r w:rsidR="00620D13" w:rsidRPr="00CE7AD5">
              <w:rPr>
                <w:sz w:val="18"/>
                <w:szCs w:val="18"/>
              </w:rPr>
              <w:t>:</w:t>
            </w:r>
            <w:r w:rsidR="0070152B">
              <w:rPr>
                <w:sz w:val="18"/>
                <w:szCs w:val="18"/>
              </w:rPr>
              <w:t>……………………………………………………</w:t>
            </w:r>
            <w:r w:rsidR="00620D13" w:rsidRPr="00CE7AD5">
              <w:rPr>
                <w:sz w:val="18"/>
                <w:szCs w:val="18"/>
              </w:rPr>
              <w:t>……………………………………………………………………</w:t>
            </w:r>
            <w:r w:rsidR="00620D13">
              <w:rPr>
                <w:sz w:val="18"/>
                <w:szCs w:val="18"/>
              </w:rPr>
              <w:t xml:space="preserve"> </w:t>
            </w:r>
          </w:p>
        </w:tc>
      </w:tr>
      <w:tr w:rsidR="00620D13" w:rsidRPr="00CE7AD5" w14:paraId="2AF60B68" w14:textId="77777777" w:rsidTr="00EB27C4">
        <w:trPr>
          <w:trHeight w:val="282"/>
        </w:trPr>
        <w:tc>
          <w:tcPr>
            <w:tcW w:w="9322" w:type="dxa"/>
            <w:gridSpan w:val="2"/>
          </w:tcPr>
          <w:p w14:paraId="32BD8076" w14:textId="3BD8055B" w:rsidR="00620D13" w:rsidRPr="00CE7AD5" w:rsidRDefault="00620D13" w:rsidP="00620D13">
            <w:pPr>
              <w:spacing w:line="360" w:lineRule="auto"/>
              <w:rPr>
                <w:sz w:val="18"/>
                <w:szCs w:val="18"/>
              </w:rPr>
            </w:pPr>
            <w:r w:rsidRPr="00CE7AD5">
              <w:rPr>
                <w:b/>
                <w:bCs/>
                <w:sz w:val="18"/>
                <w:szCs w:val="18"/>
              </w:rPr>
              <w:t>Warunki płatności</w:t>
            </w:r>
            <w:r w:rsidRPr="00CE7AD5">
              <w:rPr>
                <w:sz w:val="18"/>
                <w:szCs w:val="18"/>
              </w:rPr>
              <w:t xml:space="preserve">: </w:t>
            </w:r>
            <w:r w:rsidR="00EB27C4">
              <w:rPr>
                <w:sz w:val="18"/>
                <w:szCs w:val="18"/>
              </w:rPr>
              <w:t xml:space="preserve">płatność na podstawie wystawionej faktury VAT lub Pro Forma; </w:t>
            </w:r>
            <w:r w:rsidRPr="00CE7AD5">
              <w:rPr>
                <w:sz w:val="18"/>
                <w:szCs w:val="18"/>
              </w:rPr>
              <w:t>przelew</w:t>
            </w:r>
            <w:r w:rsidR="00EB27C4">
              <w:rPr>
                <w:sz w:val="18"/>
                <w:szCs w:val="18"/>
              </w:rPr>
              <w:t xml:space="preserve"> 14 dni</w:t>
            </w:r>
            <w:r w:rsidRPr="00CE7AD5">
              <w:rPr>
                <w:sz w:val="18"/>
                <w:szCs w:val="18"/>
              </w:rPr>
              <w:t xml:space="preserve"> </w:t>
            </w:r>
          </w:p>
        </w:tc>
      </w:tr>
      <w:tr w:rsidR="00620D13" w:rsidRPr="00CE7AD5" w14:paraId="691C46FA" w14:textId="77777777" w:rsidTr="00646286">
        <w:tc>
          <w:tcPr>
            <w:tcW w:w="9322" w:type="dxa"/>
            <w:gridSpan w:val="2"/>
          </w:tcPr>
          <w:p w14:paraId="57B603FD" w14:textId="77777777" w:rsidR="004C4DCF" w:rsidRDefault="00620D13" w:rsidP="00620D13">
            <w:pPr>
              <w:rPr>
                <w:sz w:val="18"/>
                <w:szCs w:val="18"/>
              </w:rPr>
            </w:pPr>
            <w:r w:rsidRPr="00CE7AD5">
              <w:rPr>
                <w:b/>
                <w:bCs/>
                <w:sz w:val="18"/>
                <w:szCs w:val="18"/>
              </w:rPr>
              <w:t>Sposób odbioru wyników</w:t>
            </w:r>
            <w:r w:rsidRPr="00CE7AD5">
              <w:rPr>
                <w:sz w:val="18"/>
                <w:szCs w:val="18"/>
              </w:rPr>
              <w:t xml:space="preserve">:  </w:t>
            </w:r>
          </w:p>
          <w:p w14:paraId="00C2C864" w14:textId="6C01500E" w:rsidR="004C4DCF" w:rsidRPr="004C4DCF" w:rsidRDefault="004C4DCF" w:rsidP="004C4DCF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620D13" w:rsidRPr="004C4DCF">
              <w:rPr>
                <w:sz w:val="18"/>
                <w:szCs w:val="18"/>
              </w:rPr>
              <w:t>dbiór osobi</w:t>
            </w:r>
            <w:r>
              <w:rPr>
                <w:sz w:val="18"/>
                <w:szCs w:val="18"/>
              </w:rPr>
              <w:t>sty</w:t>
            </w:r>
            <w:r w:rsidR="00620D13" w:rsidRPr="004C4DCF">
              <w:rPr>
                <w:sz w:val="18"/>
                <w:szCs w:val="18"/>
              </w:rPr>
              <w:t xml:space="preserve"> przez zleceniodawcę</w:t>
            </w:r>
          </w:p>
          <w:p w14:paraId="03B31670" w14:textId="706C5E3D" w:rsidR="00620D13" w:rsidRPr="004C4DCF" w:rsidRDefault="00620D13" w:rsidP="004C4DCF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4DCF">
              <w:rPr>
                <w:sz w:val="18"/>
                <w:szCs w:val="18"/>
              </w:rPr>
              <w:t>proszę o wysłanie pocztą pod w/w adres</w:t>
            </w:r>
          </w:p>
          <w:p w14:paraId="08683B61" w14:textId="2EB85F84" w:rsidR="004C4DCF" w:rsidRPr="004C4DCF" w:rsidRDefault="004C4DCF" w:rsidP="004C4DCF">
            <w:pPr>
              <w:pStyle w:val="Akapitzlis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C4DCF">
              <w:rPr>
                <w:sz w:val="18"/>
                <w:szCs w:val="18"/>
              </w:rPr>
              <w:t>elektronicznie, adres e-miał: ……………………………………………………………..</w:t>
            </w:r>
          </w:p>
          <w:p w14:paraId="3283107D" w14:textId="77777777" w:rsidR="00620D13" w:rsidRPr="00CE7AD5" w:rsidRDefault="00620D13" w:rsidP="004C4DCF">
            <w:pPr>
              <w:rPr>
                <w:sz w:val="18"/>
                <w:szCs w:val="18"/>
              </w:rPr>
            </w:pPr>
          </w:p>
        </w:tc>
      </w:tr>
      <w:tr w:rsidR="00620D13" w:rsidRPr="00CE7AD5" w14:paraId="5226A402" w14:textId="77777777" w:rsidTr="00646286">
        <w:trPr>
          <w:trHeight w:val="1226"/>
        </w:trPr>
        <w:tc>
          <w:tcPr>
            <w:tcW w:w="9322" w:type="dxa"/>
            <w:gridSpan w:val="2"/>
          </w:tcPr>
          <w:p w14:paraId="7CDBCE2B" w14:textId="728FE5B1" w:rsidR="00620D13" w:rsidRDefault="004B4E76" w:rsidP="00620D13">
            <w:pPr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2A9FD4C" wp14:editId="31ED2ACE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415925</wp:posOffset>
                      </wp:positionV>
                      <wp:extent cx="1939290" cy="579120"/>
                      <wp:effectExtent l="0" t="0" r="0" b="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290" cy="57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0BBC1" w14:textId="77777777" w:rsidR="00620D13" w:rsidRPr="00CE7AD5" w:rsidRDefault="00620D13" w:rsidP="00CE7AD5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CE7AD5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………………………………………………</w:t>
                                  </w:r>
                                </w:p>
                                <w:p w14:paraId="5FCF8525" w14:textId="77777777" w:rsidR="00620D13" w:rsidRPr="004443BF" w:rsidRDefault="00620D13" w:rsidP="00CE7AD5">
                                  <w:pPr>
                                    <w:jc w:val="right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4443BF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podpis zleceniodawcy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A9FD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294.5pt;margin-top:32.75pt;width:152.7pt;height:45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" stroked="f">
                      <v:textbox style="mso-fit-shape-to-text:t">
                        <w:txbxContent>
                          <w:p w14:paraId="0120BBC1" w14:textId="77777777" w:rsidR="00620D13" w:rsidRPr="00CE7AD5" w:rsidRDefault="00620D13" w:rsidP="00CE7AD5">
                            <w:pPr>
                              <w:jc w:val="righ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CE7AD5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</w:p>
                          <w:p w14:paraId="5FCF8525" w14:textId="77777777" w:rsidR="00620D13" w:rsidRPr="004443BF" w:rsidRDefault="00620D13" w:rsidP="00CE7AD5">
                            <w:pPr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443B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podpis zleceniodawcy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0D13" w:rsidRPr="00CE7AD5">
              <w:rPr>
                <w:b/>
                <w:sz w:val="18"/>
                <w:szCs w:val="18"/>
              </w:rPr>
              <w:t>Uzgodniony koszt badań</w:t>
            </w:r>
            <w:r w:rsidR="00620D13">
              <w:rPr>
                <w:b/>
                <w:sz w:val="18"/>
                <w:szCs w:val="18"/>
              </w:rPr>
              <w:t>:</w:t>
            </w:r>
          </w:p>
          <w:p w14:paraId="1781304C" w14:textId="6BFA1034" w:rsidR="00620D13" w:rsidRPr="00CE7AD5" w:rsidRDefault="004B4E76" w:rsidP="00620D1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E672E18" wp14:editId="16CA5A6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386080</wp:posOffset>
                      </wp:positionV>
                      <wp:extent cx="3783330" cy="431165"/>
                      <wp:effectExtent l="0" t="0" r="0" b="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3330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AD2F8" w14:textId="028EA805" w:rsidR="004B4E76" w:rsidRPr="004B4E76" w:rsidRDefault="004B4E76" w:rsidP="004B4E76">
                                  <w:pP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*b</w:t>
                                  </w:r>
                                  <w:r w:rsidRPr="004B4E76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rak opisu próby/prób skutkuje brakiem informacji w Raporcie z badań</w:t>
                                  </w:r>
                                </w:p>
                                <w:p w14:paraId="5B11E9AC" w14:textId="444E893E" w:rsidR="00620D13" w:rsidRPr="00CE7AD5" w:rsidRDefault="00620D13" w:rsidP="00CE7AD5">
                                  <w:pPr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</w:pPr>
                                  <w:r w:rsidRPr="00CE7AD5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4B4E76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 xml:space="preserve">** </w:t>
                                  </w:r>
                                  <w:r w:rsidRPr="00CE7AD5">
                                    <w:rPr>
                                      <w:i/>
                                      <w:iCs/>
                                      <w:sz w:val="14"/>
                                      <w:szCs w:val="14"/>
                                    </w:rPr>
                                    <w:t>niepotrzebne skreślić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72E18" id="_x0000_s1027" type="#_x0000_t202" style="position:absolute;margin-left:-2pt;margin-top:30.4pt;width:297.9pt;height:33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" stroked="f">
                      <v:textbox>
                        <w:txbxContent>
                          <w:p w14:paraId="4AAAD2F8" w14:textId="028EA805" w:rsidR="004B4E76" w:rsidRPr="004B4E76" w:rsidRDefault="004B4E76" w:rsidP="004B4E76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*b</w:t>
                            </w:r>
                            <w:r w:rsidRPr="004B4E76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rak opisu próby/prób skutkuje brakiem informacji w Raporcie z badań</w:t>
                            </w:r>
                          </w:p>
                          <w:p w14:paraId="5B11E9AC" w14:textId="444E893E" w:rsidR="00620D13" w:rsidRPr="00CE7AD5" w:rsidRDefault="00620D13" w:rsidP="00CE7AD5">
                            <w:pPr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CE7AD5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B4E76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** </w:t>
                            </w:r>
                            <w:r w:rsidRPr="00CE7AD5">
                              <w:rPr>
                                <w:i/>
                                <w:iCs/>
                                <w:sz w:val="14"/>
                                <w:szCs w:val="14"/>
                              </w:rPr>
                              <w:t>niepotrzebne skreślić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20D13" w:rsidRPr="00CE7AD5">
              <w:rPr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  <w:r w:rsidR="008954D9" w:rsidRPr="00CE7AD5">
              <w:rPr>
                <w:b/>
                <w:sz w:val="18"/>
                <w:szCs w:val="18"/>
              </w:rPr>
              <w:t>………………………………………………………………..</w:t>
            </w:r>
            <w:r w:rsidR="008954D9">
              <w:rPr>
                <w:b/>
                <w:sz w:val="18"/>
                <w:szCs w:val="18"/>
              </w:rPr>
              <w:t>…..</w:t>
            </w:r>
          </w:p>
        </w:tc>
      </w:tr>
    </w:tbl>
    <w:p w14:paraId="2F6EB6BF" w14:textId="77777777" w:rsidR="00620D13" w:rsidRDefault="009A0531" w:rsidP="009A0531">
      <w:pPr>
        <w:spacing w:line="360" w:lineRule="auto"/>
        <w:jc w:val="both"/>
        <w:rPr>
          <w:sz w:val="18"/>
          <w:szCs w:val="18"/>
        </w:rPr>
      </w:pPr>
      <w:r w:rsidRPr="004443BF">
        <w:rPr>
          <w:b/>
          <w:bCs/>
          <w:sz w:val="18"/>
          <w:szCs w:val="18"/>
        </w:rPr>
        <w:t>Data przyjęcia próby/prób przez Laboratorium</w:t>
      </w:r>
      <w:r w:rsidRPr="00CE7AD5">
        <w:rPr>
          <w:sz w:val="18"/>
          <w:szCs w:val="18"/>
        </w:rPr>
        <w:t>:…………………………………</w:t>
      </w:r>
    </w:p>
    <w:p w14:paraId="456584F1" w14:textId="431B184D" w:rsidR="005A5C42" w:rsidRDefault="009A0531" w:rsidP="00331A3A">
      <w:pPr>
        <w:spacing w:line="360" w:lineRule="auto"/>
        <w:jc w:val="both"/>
        <w:rPr>
          <w:sz w:val="18"/>
          <w:szCs w:val="18"/>
        </w:rPr>
      </w:pPr>
      <w:r w:rsidRPr="004443BF">
        <w:rPr>
          <w:b/>
          <w:bCs/>
          <w:sz w:val="18"/>
          <w:szCs w:val="18"/>
        </w:rPr>
        <w:lastRenderedPageBreak/>
        <w:t>Nr zlecenia nadany przez Laboratorium</w:t>
      </w:r>
      <w:r w:rsidRPr="00CE7AD5">
        <w:rPr>
          <w:sz w:val="18"/>
          <w:szCs w:val="18"/>
        </w:rPr>
        <w:t>:…………………………………………</w:t>
      </w:r>
      <w:r w:rsidR="004443BF">
        <w:rPr>
          <w:sz w:val="18"/>
          <w:szCs w:val="18"/>
        </w:rPr>
        <w:t>….</w:t>
      </w:r>
    </w:p>
    <w:p w14:paraId="3C1E5BB8" w14:textId="60C07E8E" w:rsidR="008640A0" w:rsidRPr="00CE7AD5" w:rsidRDefault="008640A0" w:rsidP="00511BBF">
      <w:pPr>
        <w:spacing w:line="360" w:lineRule="auto"/>
        <w:jc w:val="both"/>
        <w:rPr>
          <w:sz w:val="18"/>
          <w:szCs w:val="18"/>
        </w:rPr>
      </w:pPr>
      <w:r w:rsidRPr="008640A0">
        <w:rPr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00E42" wp14:editId="133D718B">
                <wp:simplePos x="0" y="0"/>
                <wp:positionH relativeFrom="column">
                  <wp:posOffset>3703600</wp:posOffset>
                </wp:positionH>
                <wp:positionV relativeFrom="paragraph">
                  <wp:posOffset>-9805</wp:posOffset>
                </wp:positionV>
                <wp:extent cx="2146300" cy="37592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C1C1" w14:textId="77777777" w:rsidR="002708EB" w:rsidRPr="00CE7AD5" w:rsidRDefault="004443BF" w:rsidP="00CE7AD5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2708EB" w:rsidRPr="00CE7AD5">
                              <w:rPr>
                                <w:sz w:val="18"/>
                                <w:szCs w:val="18"/>
                              </w:rPr>
                              <w:t>……………………………………………</w:t>
                            </w:r>
                          </w:p>
                          <w:p w14:paraId="1522DB9D" w14:textId="77777777" w:rsidR="002708EB" w:rsidRPr="004443BF" w:rsidRDefault="002708EB" w:rsidP="00CE7AD5">
                            <w:pPr>
                              <w:spacing w:after="0"/>
                              <w:jc w:val="right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4443BF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podpis Kierownika Laboratorium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00E42" id="_x0000_s1028" type="#_x0000_t202" style="position:absolute;left:0;text-align:left;margin-left:291.6pt;margin-top:-.75pt;width:169pt;height:29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" stroked="f">
                <v:textbox style="mso-fit-shape-to-text:t">
                  <w:txbxContent>
                    <w:p w14:paraId="4671C1C1" w14:textId="77777777" w:rsidR="002708EB" w:rsidRPr="00CE7AD5" w:rsidRDefault="004443BF" w:rsidP="00CE7AD5">
                      <w:pPr>
                        <w:spacing w:after="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</w:t>
                      </w:r>
                      <w:r w:rsidR="002708EB" w:rsidRPr="00CE7AD5">
                        <w:rPr>
                          <w:sz w:val="18"/>
                          <w:szCs w:val="18"/>
                        </w:rPr>
                        <w:t>……………………………………………</w:t>
                      </w:r>
                    </w:p>
                    <w:p w14:paraId="1522DB9D" w14:textId="77777777" w:rsidR="002708EB" w:rsidRPr="004443BF" w:rsidRDefault="002708EB" w:rsidP="00CE7AD5">
                      <w:pPr>
                        <w:spacing w:after="0"/>
                        <w:jc w:val="right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4443BF">
                        <w:rPr>
                          <w:i/>
                          <w:iCs/>
                          <w:sz w:val="16"/>
                          <w:szCs w:val="16"/>
                        </w:rPr>
                        <w:t>podpis Kierownika Laboratorium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40A0">
        <w:rPr>
          <w:b/>
          <w:bCs/>
          <w:sz w:val="18"/>
          <w:szCs w:val="18"/>
        </w:rPr>
        <w:t>Powiązania personelu laboratorium ze zleceni</w:t>
      </w:r>
      <w:r>
        <w:rPr>
          <w:b/>
          <w:bCs/>
          <w:sz w:val="18"/>
          <w:szCs w:val="18"/>
        </w:rPr>
        <w:t>o</w:t>
      </w:r>
      <w:r w:rsidRPr="008640A0">
        <w:rPr>
          <w:b/>
          <w:bCs/>
          <w:sz w:val="18"/>
          <w:szCs w:val="18"/>
        </w:rPr>
        <w:t>dawcą</w:t>
      </w:r>
      <w:r>
        <w:rPr>
          <w:sz w:val="18"/>
          <w:szCs w:val="18"/>
        </w:rPr>
        <w:t xml:space="preserve"> TAK/ NIE</w:t>
      </w:r>
    </w:p>
    <w:sectPr w:rsidR="008640A0" w:rsidRPr="00CE7AD5" w:rsidSect="00EE2C4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C93B" w14:textId="77777777" w:rsidR="00FE2C72" w:rsidRDefault="00FE2C72" w:rsidP="006A169E">
      <w:pPr>
        <w:spacing w:after="0" w:line="240" w:lineRule="auto"/>
      </w:pPr>
      <w:r>
        <w:separator/>
      </w:r>
    </w:p>
  </w:endnote>
  <w:endnote w:type="continuationSeparator" w:id="0">
    <w:p w14:paraId="25598A21" w14:textId="77777777" w:rsidR="00FE2C72" w:rsidRDefault="00FE2C72" w:rsidP="006A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9E26E" w14:textId="77777777" w:rsidR="00803216" w:rsidRPr="00803216" w:rsidRDefault="00803216" w:rsidP="00803216">
    <w:pPr>
      <w:pStyle w:val="Stopka"/>
      <w:jc w:val="both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DB579" w14:textId="75107ADA" w:rsidR="00EB27C4" w:rsidRPr="00803216" w:rsidRDefault="00EB27C4" w:rsidP="00803216">
    <w:pPr>
      <w:pStyle w:val="Stopka"/>
      <w:jc w:val="both"/>
      <w:rPr>
        <w:sz w:val="14"/>
        <w:szCs w:val="16"/>
      </w:rPr>
    </w:pPr>
    <w:r w:rsidRPr="00803216">
      <w:rPr>
        <w:sz w:val="14"/>
        <w:szCs w:val="16"/>
      </w:rPr>
      <w:t>Warunkiem przekazania Raportu z badań jest niezaleganie z płatnościami wobec Sieć Badawcza Łukasiewicz- Łódzki Instytut Technologiczny</w:t>
    </w:r>
    <w:r w:rsidR="00803216" w:rsidRPr="00803216">
      <w:rPr>
        <w:sz w:val="14"/>
        <w:szCs w:val="16"/>
      </w:rPr>
      <w:t xml:space="preserve">. </w:t>
    </w:r>
  </w:p>
  <w:p w14:paraId="06E75E12" w14:textId="6867C905" w:rsidR="00803216" w:rsidRPr="00803216" w:rsidRDefault="00803216" w:rsidP="00803216">
    <w:pPr>
      <w:pStyle w:val="Stopka"/>
      <w:jc w:val="both"/>
      <w:rPr>
        <w:sz w:val="14"/>
        <w:szCs w:val="16"/>
      </w:rPr>
    </w:pPr>
    <w:r w:rsidRPr="00803216">
      <w:rPr>
        <w:sz w:val="14"/>
        <w:szCs w:val="16"/>
      </w:rPr>
      <w:t>W przypadku rozwiązania umowy/przerwania realizacji zlecenia, Zamawiający pokrywa należność za wykonaną do tego momentu Usługę Badawczą w wysokości proporcjonalnej do wykonanej część Umowy/zlecenia oraz w zakresie kwoty ewentualnych zobowiązań Wykonawcy, które zostały zaciągnięte do zrealizowania Usługi Badawczej.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D504" w14:textId="77777777" w:rsidR="00FE2C72" w:rsidRDefault="00FE2C72" w:rsidP="006A169E">
      <w:pPr>
        <w:spacing w:after="0" w:line="240" w:lineRule="auto"/>
      </w:pPr>
      <w:r>
        <w:separator/>
      </w:r>
    </w:p>
  </w:footnote>
  <w:footnote w:type="continuationSeparator" w:id="0">
    <w:p w14:paraId="76F8C738" w14:textId="77777777" w:rsidR="00FE2C72" w:rsidRDefault="00FE2C72" w:rsidP="006A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EAFA1" w14:textId="676C6F02" w:rsidR="008F6A62" w:rsidRDefault="008F6A62" w:rsidP="008F6A62">
    <w:pPr>
      <w:pStyle w:val="Nagwek"/>
      <w:rPr>
        <w:rFonts w:ascii="Times New Roman" w:hAnsi="Times New Roman" w:cs="Times New Roman"/>
        <w:sz w:val="18"/>
        <w:szCs w:val="20"/>
        <w:u w:val="single"/>
      </w:rPr>
    </w:pPr>
    <w:r w:rsidRPr="003B00A2">
      <w:rPr>
        <w:rFonts w:ascii="Times New Roman" w:hAnsi="Times New Roman" w:cs="Times New Roman"/>
        <w:sz w:val="18"/>
        <w:szCs w:val="20"/>
        <w:u w:val="single"/>
      </w:rPr>
      <w:t xml:space="preserve">Wydanie </w:t>
    </w:r>
    <w:r w:rsidR="00D85946">
      <w:rPr>
        <w:rFonts w:ascii="Times New Roman" w:hAnsi="Times New Roman" w:cs="Times New Roman"/>
        <w:sz w:val="18"/>
        <w:szCs w:val="20"/>
        <w:u w:val="single"/>
      </w:rPr>
      <w:t>V</w:t>
    </w:r>
    <w:r w:rsidR="0070152B">
      <w:rPr>
        <w:rFonts w:ascii="Times New Roman" w:hAnsi="Times New Roman" w:cs="Times New Roman"/>
        <w:sz w:val="18"/>
        <w:szCs w:val="20"/>
        <w:u w:val="single"/>
      </w:rPr>
      <w:t>I</w:t>
    </w:r>
    <w:r w:rsidRPr="003B00A2">
      <w:rPr>
        <w:rFonts w:ascii="Times New Roman" w:hAnsi="Times New Roman" w:cs="Times New Roman"/>
        <w:sz w:val="18"/>
        <w:szCs w:val="20"/>
        <w:u w:val="single"/>
      </w:rPr>
      <w:t xml:space="preserve">, dnia </w:t>
    </w:r>
    <w:r w:rsidR="0070152B">
      <w:rPr>
        <w:rFonts w:ascii="Times New Roman" w:hAnsi="Times New Roman" w:cs="Times New Roman"/>
        <w:sz w:val="18"/>
        <w:szCs w:val="20"/>
        <w:u w:val="single"/>
      </w:rPr>
      <w:t>0</w:t>
    </w:r>
    <w:r w:rsidR="00803216">
      <w:rPr>
        <w:rFonts w:ascii="Times New Roman" w:hAnsi="Times New Roman" w:cs="Times New Roman"/>
        <w:sz w:val="18"/>
        <w:szCs w:val="20"/>
        <w:u w:val="single"/>
      </w:rPr>
      <w:t>1</w:t>
    </w:r>
    <w:r w:rsidRPr="003B00A2">
      <w:rPr>
        <w:rFonts w:ascii="Times New Roman" w:hAnsi="Times New Roman" w:cs="Times New Roman"/>
        <w:sz w:val="18"/>
        <w:szCs w:val="20"/>
        <w:u w:val="single"/>
      </w:rPr>
      <w:t>.0</w:t>
    </w:r>
    <w:r w:rsidR="0070152B">
      <w:rPr>
        <w:rFonts w:ascii="Times New Roman" w:hAnsi="Times New Roman" w:cs="Times New Roman"/>
        <w:sz w:val="18"/>
        <w:szCs w:val="20"/>
        <w:u w:val="single"/>
      </w:rPr>
      <w:t>4</w:t>
    </w:r>
    <w:r w:rsidR="007C6C52">
      <w:rPr>
        <w:rFonts w:ascii="Times New Roman" w:hAnsi="Times New Roman" w:cs="Times New Roman"/>
        <w:sz w:val="18"/>
        <w:szCs w:val="20"/>
        <w:u w:val="single"/>
      </w:rPr>
      <w:t>.202</w:t>
    </w:r>
    <w:r w:rsidR="0070152B">
      <w:rPr>
        <w:rFonts w:ascii="Times New Roman" w:hAnsi="Times New Roman" w:cs="Times New Roman"/>
        <w:sz w:val="18"/>
        <w:szCs w:val="20"/>
        <w:u w:val="single"/>
      </w:rPr>
      <w:t>2</w:t>
    </w:r>
    <w:r w:rsidR="007C6C52">
      <w:rPr>
        <w:rFonts w:ascii="Times New Roman" w:hAnsi="Times New Roman" w:cs="Times New Roman"/>
        <w:sz w:val="18"/>
        <w:szCs w:val="20"/>
        <w:u w:val="single"/>
      </w:rPr>
      <w:tab/>
    </w:r>
    <w:r w:rsidR="007C6C52">
      <w:rPr>
        <w:rFonts w:ascii="Times New Roman" w:hAnsi="Times New Roman" w:cs="Times New Roman"/>
        <w:sz w:val="18"/>
        <w:szCs w:val="20"/>
        <w:u w:val="single"/>
      </w:rPr>
      <w:tab/>
      <w:t xml:space="preserve"> Załącznik P.O-7.4/D</w:t>
    </w:r>
  </w:p>
  <w:p w14:paraId="7814A168" w14:textId="77777777" w:rsidR="003B00A2" w:rsidRPr="003B00A2" w:rsidRDefault="003B00A2" w:rsidP="008F6A62">
    <w:pPr>
      <w:pStyle w:val="Nagwek"/>
      <w:rPr>
        <w:rFonts w:ascii="Times New Roman" w:hAnsi="Times New Roman" w:cs="Times New Roman"/>
        <w:sz w:val="18"/>
        <w:szCs w:val="20"/>
        <w:u w:val="single"/>
      </w:rPr>
    </w:pPr>
  </w:p>
  <w:p w14:paraId="4A80FE9A" w14:textId="67797C73" w:rsidR="008F6A62" w:rsidRPr="008F6A62" w:rsidRDefault="008F6A62" w:rsidP="008F6A62">
    <w:pPr>
      <w:spacing w:after="0" w:line="240" w:lineRule="auto"/>
      <w:jc w:val="both"/>
      <w:rPr>
        <w:rFonts w:ascii="Times New Roman" w:hAnsi="Times New Roman" w:cs="Times New Roman"/>
        <w:b/>
        <w:bCs/>
        <w:sz w:val="14"/>
        <w:szCs w:val="14"/>
      </w:rPr>
    </w:pPr>
    <w:r w:rsidRPr="008F6A62">
      <w:rPr>
        <w:rFonts w:ascii="Times New Roman" w:hAnsi="Times New Roman" w:cs="Times New Roman"/>
        <w:b/>
        <w:bCs/>
        <w:sz w:val="14"/>
        <w:szCs w:val="14"/>
      </w:rPr>
      <w:t xml:space="preserve">Sieć Badawcza Łukasiewicz- </w:t>
    </w:r>
    <w:r w:rsidR="0070152B">
      <w:rPr>
        <w:rFonts w:ascii="Times New Roman" w:hAnsi="Times New Roman" w:cs="Times New Roman"/>
        <w:b/>
        <w:bCs/>
        <w:sz w:val="14"/>
        <w:szCs w:val="14"/>
      </w:rPr>
      <w:t>Łódzki Instytut Technologiczny</w:t>
    </w:r>
  </w:p>
  <w:p w14:paraId="51B44278" w14:textId="1F36A979" w:rsidR="008F6A62" w:rsidRPr="008F6A62" w:rsidRDefault="008F6A62" w:rsidP="008F6A62">
    <w:pPr>
      <w:spacing w:after="0" w:line="240" w:lineRule="auto"/>
      <w:jc w:val="both"/>
      <w:rPr>
        <w:rFonts w:ascii="Times New Roman" w:hAnsi="Times New Roman" w:cs="Times New Roman"/>
        <w:b/>
        <w:bCs/>
        <w:sz w:val="14"/>
        <w:szCs w:val="14"/>
      </w:rPr>
    </w:pPr>
    <w:r w:rsidRPr="008F6A62">
      <w:rPr>
        <w:rFonts w:ascii="Times New Roman" w:hAnsi="Times New Roman" w:cs="Times New Roman"/>
        <w:b/>
        <w:bCs/>
        <w:sz w:val="14"/>
        <w:szCs w:val="14"/>
      </w:rPr>
      <w:t>Laboratorium Biodegradacji</w:t>
    </w:r>
    <w:r w:rsidR="003322DC">
      <w:rPr>
        <w:rFonts w:ascii="Times New Roman" w:hAnsi="Times New Roman" w:cs="Times New Roman"/>
        <w:b/>
        <w:bCs/>
        <w:sz w:val="14"/>
        <w:szCs w:val="14"/>
      </w:rPr>
      <w:t xml:space="preserve"> i </w:t>
    </w:r>
    <w:r w:rsidR="0070152B">
      <w:rPr>
        <w:rFonts w:ascii="Times New Roman" w:hAnsi="Times New Roman" w:cs="Times New Roman"/>
        <w:b/>
        <w:bCs/>
        <w:sz w:val="14"/>
        <w:szCs w:val="14"/>
      </w:rPr>
      <w:t>Badań</w:t>
    </w:r>
    <w:r w:rsidR="003322DC">
      <w:rPr>
        <w:rFonts w:ascii="Times New Roman" w:hAnsi="Times New Roman" w:cs="Times New Roman"/>
        <w:b/>
        <w:bCs/>
        <w:sz w:val="14"/>
        <w:szCs w:val="14"/>
      </w:rPr>
      <w:t xml:space="preserve"> Mikrobiologicznych</w:t>
    </w:r>
  </w:p>
  <w:p w14:paraId="046CAD44" w14:textId="0D51F4AA" w:rsidR="008F6A62" w:rsidRDefault="0070152B">
    <w:pPr>
      <w:pStyle w:val="Nagwek"/>
    </w:pPr>
    <w:r>
      <w:t>……………………………………………………………</w:t>
    </w:r>
  </w:p>
  <w:p w14:paraId="1C23DF2C" w14:textId="481D54F9" w:rsidR="0070152B" w:rsidRPr="00803216" w:rsidRDefault="0070152B" w:rsidP="00803216">
    <w:pPr>
      <w:pStyle w:val="Nagwek"/>
      <w:jc w:val="both"/>
      <w:rPr>
        <w:sz w:val="6"/>
        <w:szCs w:val="8"/>
      </w:rPr>
    </w:pPr>
    <w:r w:rsidRPr="00803216">
      <w:rPr>
        <w:sz w:val="6"/>
        <w:szCs w:val="8"/>
      </w:rPr>
      <w:t xml:space="preserve">                                                                                   (lokalizacja)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C49FA"/>
    <w:multiLevelType w:val="hybridMultilevel"/>
    <w:tmpl w:val="235A872C"/>
    <w:lvl w:ilvl="0" w:tplc="D2EC3C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87558"/>
    <w:multiLevelType w:val="hybridMultilevel"/>
    <w:tmpl w:val="E1144C80"/>
    <w:lvl w:ilvl="0" w:tplc="C14C0E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6E84"/>
    <w:multiLevelType w:val="hybridMultilevel"/>
    <w:tmpl w:val="2B48CDB8"/>
    <w:lvl w:ilvl="0" w:tplc="C14C0E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A0B4E"/>
    <w:multiLevelType w:val="hybridMultilevel"/>
    <w:tmpl w:val="AC409DC6"/>
    <w:lvl w:ilvl="0" w:tplc="B3983C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10269"/>
    <w:multiLevelType w:val="hybridMultilevel"/>
    <w:tmpl w:val="5F7A2D44"/>
    <w:lvl w:ilvl="0" w:tplc="B3983C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C6C0C"/>
    <w:rsid w:val="0011563A"/>
    <w:rsid w:val="001A73CA"/>
    <w:rsid w:val="001E6C3F"/>
    <w:rsid w:val="00205878"/>
    <w:rsid w:val="002708EB"/>
    <w:rsid w:val="00293427"/>
    <w:rsid w:val="0030006B"/>
    <w:rsid w:val="00331A3A"/>
    <w:rsid w:val="003322DC"/>
    <w:rsid w:val="003324A4"/>
    <w:rsid w:val="0037711B"/>
    <w:rsid w:val="003A4964"/>
    <w:rsid w:val="003B00A2"/>
    <w:rsid w:val="00404B93"/>
    <w:rsid w:val="00426DB2"/>
    <w:rsid w:val="004443BF"/>
    <w:rsid w:val="00457648"/>
    <w:rsid w:val="004B4E76"/>
    <w:rsid w:val="004C4DCF"/>
    <w:rsid w:val="004C6381"/>
    <w:rsid w:val="00511BBF"/>
    <w:rsid w:val="005239E3"/>
    <w:rsid w:val="00576E82"/>
    <w:rsid w:val="005A5C42"/>
    <w:rsid w:val="005F54E4"/>
    <w:rsid w:val="00620D13"/>
    <w:rsid w:val="00646286"/>
    <w:rsid w:val="006A169E"/>
    <w:rsid w:val="006B7DC8"/>
    <w:rsid w:val="006C6B73"/>
    <w:rsid w:val="006E0B84"/>
    <w:rsid w:val="0070152B"/>
    <w:rsid w:val="007C6C52"/>
    <w:rsid w:val="00803216"/>
    <w:rsid w:val="008640A0"/>
    <w:rsid w:val="008954D9"/>
    <w:rsid w:val="008B4043"/>
    <w:rsid w:val="008C1693"/>
    <w:rsid w:val="008F193E"/>
    <w:rsid w:val="008F6A62"/>
    <w:rsid w:val="009364FD"/>
    <w:rsid w:val="009837C9"/>
    <w:rsid w:val="009A0531"/>
    <w:rsid w:val="009E096C"/>
    <w:rsid w:val="009E2766"/>
    <w:rsid w:val="00A271B9"/>
    <w:rsid w:val="00AA422F"/>
    <w:rsid w:val="00AD6B40"/>
    <w:rsid w:val="00AE4C9E"/>
    <w:rsid w:val="00B77569"/>
    <w:rsid w:val="00CE7AD5"/>
    <w:rsid w:val="00CF722C"/>
    <w:rsid w:val="00D85946"/>
    <w:rsid w:val="00DF1170"/>
    <w:rsid w:val="00DF7DA5"/>
    <w:rsid w:val="00E60CA7"/>
    <w:rsid w:val="00EB27C4"/>
    <w:rsid w:val="00EB5EFD"/>
    <w:rsid w:val="00EE2C4F"/>
    <w:rsid w:val="00F22EEC"/>
    <w:rsid w:val="00F66C23"/>
    <w:rsid w:val="00FA539B"/>
    <w:rsid w:val="00FB1050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319D"/>
  <w15:docId w15:val="{99D6DEC1-534E-4977-BD2D-C6BF7BD7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2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5878"/>
    <w:pPr>
      <w:ind w:left="720"/>
      <w:contextualSpacing/>
    </w:pPr>
  </w:style>
  <w:style w:type="table" w:customStyle="1" w:styleId="Zwykatabela51">
    <w:name w:val="Zwykła tabela 51"/>
    <w:basedOn w:val="Standardowy"/>
    <w:uiPriority w:val="45"/>
    <w:rsid w:val="006A16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6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69E"/>
  </w:style>
  <w:style w:type="paragraph" w:styleId="Stopka">
    <w:name w:val="footer"/>
    <w:basedOn w:val="Normalny"/>
    <w:link w:val="StopkaZnak"/>
    <w:uiPriority w:val="99"/>
    <w:unhideWhenUsed/>
    <w:rsid w:val="006A1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</dc:creator>
  <cp:lastModifiedBy>Dorota Kaźmierczak</cp:lastModifiedBy>
  <cp:revision>6</cp:revision>
  <cp:lastPrinted>2020-05-20T04:43:00Z</cp:lastPrinted>
  <dcterms:created xsi:type="dcterms:W3CDTF">2022-04-04T11:04:00Z</dcterms:created>
  <dcterms:modified xsi:type="dcterms:W3CDTF">2022-04-11T07:16:00Z</dcterms:modified>
</cp:coreProperties>
</file>